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E1AF" w14:textId="74A3F411" w:rsidR="00C67C7C" w:rsidRPr="0051142F" w:rsidRDefault="00C67C7C" w:rsidP="00C67C7C">
      <w:pPr>
        <w:wordWrap w:val="0"/>
        <w:ind w:right="190"/>
        <w:jc w:val="right"/>
        <w:rPr>
          <w:rFonts w:ascii="ＭＳ 明朝" w:eastAsia="ＭＳ 明朝" w:hAnsi="ＭＳ 明朝"/>
          <w:sz w:val="22"/>
        </w:rPr>
      </w:pPr>
      <w:r w:rsidRPr="0051142F">
        <w:rPr>
          <w:rFonts w:ascii="ＭＳ 明朝" w:eastAsia="ＭＳ 明朝" w:hAnsi="ＭＳ 明朝" w:hint="eastAsia"/>
          <w:sz w:val="22"/>
        </w:rPr>
        <w:t>様式</w:t>
      </w:r>
      <w:r w:rsidR="007F0FD6">
        <w:rPr>
          <w:rFonts w:ascii="ＭＳ 明朝" w:eastAsia="ＭＳ 明朝" w:hAnsi="ＭＳ 明朝" w:hint="eastAsia"/>
          <w:sz w:val="22"/>
        </w:rPr>
        <w:t>例</w:t>
      </w:r>
      <w:r w:rsidRPr="0051142F">
        <w:rPr>
          <w:rFonts w:ascii="ＭＳ 明朝" w:eastAsia="ＭＳ 明朝" w:hAnsi="ＭＳ 明朝" w:hint="eastAsia"/>
          <w:sz w:val="22"/>
        </w:rPr>
        <w:t>14</w:t>
      </w:r>
    </w:p>
    <w:p w14:paraId="77839E95" w14:textId="77777777" w:rsidR="00C67C7C" w:rsidRPr="0051142F" w:rsidRDefault="00C67C7C" w:rsidP="00C67C7C">
      <w:pPr>
        <w:wordWrap w:val="0"/>
        <w:jc w:val="left"/>
        <w:rPr>
          <w:rFonts w:ascii="ＭＳ 明朝" w:eastAsia="ＭＳ 明朝" w:hAnsi="ＭＳ 明朝"/>
          <w:sz w:val="22"/>
          <w:lang w:eastAsia="zh-CN"/>
        </w:rPr>
      </w:pPr>
      <w:r w:rsidRPr="0051142F">
        <w:rPr>
          <w:rFonts w:ascii="ＭＳ 明朝" w:eastAsia="ＭＳ 明朝" w:hAnsi="ＭＳ 明朝" w:hint="eastAsia"/>
          <w:sz w:val="22"/>
        </w:rPr>
        <w:t>様式第６号（第３条関係）</w:t>
      </w:r>
    </w:p>
    <w:p w14:paraId="0F67BA2F" w14:textId="77777777" w:rsidR="00C67C7C" w:rsidRPr="0051142F" w:rsidRDefault="00C67C7C" w:rsidP="00C67C7C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lang w:eastAsia="zh-CN"/>
        </w:rPr>
      </w:pPr>
      <w:r w:rsidRPr="0051142F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4B8E9" wp14:editId="1C2697B1">
                <wp:simplePos x="0" y="0"/>
                <wp:positionH relativeFrom="column">
                  <wp:posOffset>93345</wp:posOffset>
                </wp:positionH>
                <wp:positionV relativeFrom="paragraph">
                  <wp:posOffset>121920</wp:posOffset>
                </wp:positionV>
                <wp:extent cx="5762625" cy="243840"/>
                <wp:effectExtent l="0" t="0" r="0" b="0"/>
                <wp:wrapNone/>
                <wp:docPr id="2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243840"/>
                          <a:chOff x="1284" y="2708"/>
                          <a:chExt cx="9075" cy="384"/>
                        </a:xfrm>
                      </wpg:grpSpPr>
                      <wps:wsp>
                        <wps:cNvPr id="2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84" y="2736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359" y="2736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14" y="2914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2708"/>
                            <a:ext cx="297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4A221" w14:textId="77777777" w:rsidR="00C67C7C" w:rsidRPr="00796127" w:rsidRDefault="00C67C7C" w:rsidP="00C67C7C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  <w:szCs w:val="24"/>
                                </w:rPr>
                              </w:pPr>
                              <w:r w:rsidRPr="00796127">
                                <w:rPr>
                                  <w:rFonts w:ascii="ＭＳ 明朝" w:eastAsia="ＭＳ 明朝" w:hAnsi="ＭＳ 明朝" w:hint="eastAsia"/>
                                  <w:sz w:val="22"/>
                                  <w:szCs w:val="24"/>
                                </w:rPr>
                                <w:t>９０センチメートル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4B8E9" id="Group 58" o:spid="_x0000_s1026" style="position:absolute;margin-left:7.35pt;margin-top:9.6pt;width:453.75pt;height:19.2pt;z-index:251659264" coordorigin="1284,2708" coordsize="907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NcTgMAACsLAAAOAAAAZHJzL2Uyb0RvYy54bWzsVslu2zAQvRfoPxC8N7LlXYgSpNlQIG0D&#10;JP0AWqIWVCJVko6Ufn1nhrJju1uQoEEO1UEgNeRo5r3ZDo+7umJ30thSq5gPDwacSZXotFR5zL/c&#10;Xrybc2adUKmotJIxv5eWHx+9fXPYNpEMdaGrVBoGSpSN2ibmhXNNFAQ2KWQt7IFupAJhpk0tHGxN&#10;HqRGtKC9roJwMJgGrTZpY3QirYWvZ17Ij0h/lsnEfc4yKx2rYg62OXobei/xHRwdiig3oinKpDdD&#10;PMGKWpQKfrpRdSacYCtT/qSqLhOjrc7cQaLrQGdZmUjyAbwZDva8uTR61ZAvedTmzQYmgHYPpyer&#10;TT7dXRtWpjEPJ5wpUQNH9Fs2mSM4bZNHcObSNDfNtfEewvJKJ18tiIN9Oe5zf5gt2486BX1i5TSB&#10;02WmRhXgNuuIg/sNB7JzLIGPk9k0nKItCcjC8Wg+7klKCmASrw3D+ZgzlM4GZKOIkuK8v74YzPq7&#10;cBMdCETkf0um9qahXxBv9gFS+zxIbwrRSGLKIlxrSKdrSK9KJdlk4RGlI6fKw5l0qoeTKX1aCJVL&#10;UnZ73wB0Q3IBjQWt/gpuLHDxV3i3cBpNUY+I1iBDJiC8owl930AkosZYdyl1zXAR8wrMJubE3ZV1&#10;Hs31EdSn9EVZVaS6UqyN+WIC1KHE6qpMUUgbky9PK8PuBGYhPT01O8cg2lVKygop0vN+7URZ+TXY&#10;WSmKOY+AZ3Gp0/trg7b1nL4UubMdcqcUpjtMQVz+O3IHIwgnnwX/2X1ONfxN6kLf8tWQUndKifhy&#10;7I6GfYlbwIJSYp26i0HYZy8F3KvNXeaogDlTQkmrJMfqUMuUs0rCoIArcqvP7kedfmX5D+nnI+QW&#10;uXmvOzYN0ak+SrBfMtfBdyzjVAZ929zU+RNjdIulDprPTqH3rRb1PKrQj8ej/Ya4jpZwMXtsrTcw&#10;K/2p1u+Uartd0S/oQdeBoZ1jWK63usSvCXTdsuth87WcGe3nNJgrYVFo8x3CB2a0mNtvK2EgmKoP&#10;CkCD5IDpgDnajCczzAyzLVluS4RKQFXMHWd+eer8ILhqTJkX8CdPk9InMLBkJfU7JMFbtd1gaJaA&#10;iYw87qdHHPm293T+YcY9+gEAAP//AwBQSwMEFAAGAAgAAAAhAKzfX4LfAAAACAEAAA8AAABkcnMv&#10;ZG93bnJldi54bWxMj09Lw0AQxe+C32EZwZvdJNp/MZtSinoqBVtBettmp0lodjZkt0n67R1Pepp5&#10;vMeb32Sr0Taix87XjhTEkwgEUuFMTaWCr8P70wKED5qMbhyhght6WOX3d5lOjRvoE/t9KAWXkE+1&#10;giqENpXSFxVa7SeuRWLv7DqrA8uulKbTA5fbRiZRNJNW18QXKt3ipsLisr9aBR+DHtbP8Vu/vZw3&#10;t+NhuvvexqjU48O4fgURcAx/YfjFZ3TImenkrmS8aFi/zDnJc5mAYH+ZJLycFEznM5B5Jv8/kP8A&#10;AAD//wMAUEsBAi0AFAAGAAgAAAAhALaDOJL+AAAA4QEAABMAAAAAAAAAAAAAAAAAAAAAAFtDb250&#10;ZW50X1R5cGVzXS54bWxQSwECLQAUAAYACAAAACEAOP0h/9YAAACUAQAACwAAAAAAAAAAAAAAAAAv&#10;AQAAX3JlbHMvLnJlbHNQSwECLQAUAAYACAAAACEAnr2jXE4DAAArCwAADgAAAAAAAAAAAAAAAAAu&#10;AgAAZHJzL2Uyb0RvYy54bWxQSwECLQAUAAYACAAAACEArN9fgt8AAAAIAQAADwAAAAAAAAAAAAAA&#10;AACoBQAAZHJzL2Rvd25yZXYueG1sUEsFBgAAAAAEAAQA8wAAALQGAAAAAA==&#10;">
                <v:line id="Line 59" o:spid="_x0000_s1027" style="position:absolute;visibility:visible;mso-wrap-style:square" from="1284,2736" to="1284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0" o:spid="_x0000_s1028" style="position:absolute;visibility:visible;mso-wrap-style:square" from="10359,2736" to="10359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1" o:spid="_x0000_s1029" style="position:absolute;visibility:visible;mso-wrap-style:square" from="1314,2914" to="10334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chwQAAANsAAAAPAAAAZHJzL2Rvd25yZXYueG1sRE89a8Mw&#10;EN0D/Q/iCtkSuR5Kca2YUGjxEkrSkPlqXW031sm2FMvJr6+GQsbH+86L2XRiotG1lhU8rRMQxJXV&#10;LdcKjl/vqxcQziNr7CyTgis5KDYPixwzbQPvaTr4WsQQdhkqaLzvMyld1ZBBt7Y9ceR+7GjQRzjW&#10;Uo8YYrjpZJokz9Jgy7GhwZ7eGqrOh4tRkITbh/yVZTt9lrsh9N/hlA5BqeXjvH0F4Wn2d/G/u9QK&#10;0jg2fok/QG7+AAAA//8DAFBLAQItABQABgAIAAAAIQDb4fbL7gAAAIUBAAATAAAAAAAAAAAAAAAA&#10;AAAAAABbQ29udGVudF9UeXBlc10ueG1sUEsBAi0AFAAGAAgAAAAhAFr0LFu/AAAAFQEAAAsAAAAA&#10;AAAAAAAAAAAAHwEAAF9yZWxzLy5yZWxzUEsBAi0AFAAGAAgAAAAhAH3qZyHBAAAA2wAAAA8AAAAA&#10;AAAAAAAAAAAABwIAAGRycy9kb3ducmV2LnhtbFBLBQYAAAAAAwADALcAAAD1AgAAAAA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30" type="#_x0000_t202" style="position:absolute;left:4434;top:2708;width:297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0034A221" w14:textId="77777777" w:rsidR="00C67C7C" w:rsidRPr="00796127" w:rsidRDefault="00C67C7C" w:rsidP="00C67C7C">
                        <w:pPr>
                          <w:spacing w:line="220" w:lineRule="exact"/>
                          <w:jc w:val="center"/>
                          <w:rPr>
                            <w:rFonts w:ascii="ＭＳ 明朝" w:eastAsia="ＭＳ 明朝" w:hAnsi="ＭＳ 明朝"/>
                            <w:sz w:val="22"/>
                            <w:szCs w:val="24"/>
                          </w:rPr>
                        </w:pPr>
                        <w:r w:rsidRPr="00796127">
                          <w:rPr>
                            <w:rFonts w:ascii="ＭＳ 明朝" w:eastAsia="ＭＳ 明朝" w:hAnsi="ＭＳ 明朝" w:hint="eastAsia"/>
                            <w:sz w:val="22"/>
                            <w:szCs w:val="24"/>
                          </w:rPr>
                          <w:t>９０センチメートル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5E60E3" w14:textId="1694D21B" w:rsidR="00C67C7C" w:rsidRPr="0051142F" w:rsidRDefault="00796127" w:rsidP="00C67C7C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lang w:eastAsia="zh-CN"/>
        </w:rPr>
      </w:pPr>
      <w:r w:rsidRPr="0051142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D29CB" wp14:editId="0CBD1AAF">
                <wp:simplePos x="0" y="0"/>
                <wp:positionH relativeFrom="column">
                  <wp:posOffset>5920105</wp:posOffset>
                </wp:positionH>
                <wp:positionV relativeFrom="paragraph">
                  <wp:posOffset>2569845</wp:posOffset>
                </wp:positionV>
                <wp:extent cx="476250" cy="1729740"/>
                <wp:effectExtent l="0" t="0" r="19050" b="2286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FFC2" w14:textId="77777777" w:rsidR="00C67C7C" w:rsidRPr="00796127" w:rsidRDefault="00C67C7C" w:rsidP="00C67C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96127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８０センチメートル以上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29CB" id="Text Box 67" o:spid="_x0000_s1031" type="#_x0000_t202" style="position:absolute;margin-left:466.15pt;margin-top:202.35pt;width:37.5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cpKgIAAFsEAAAOAAAAZHJzL2Uyb0RvYy54bWysVE1v2zAMvQ/YfxB0X5wY+TTiFF26DAO6&#10;D6Dd7rIs28IkUZOU2P33o+Q0DbpbMR8UUaSeyPfIbG8GrchJOC/BlHQ2mVIiDIdamrakPx8PH9aU&#10;+MBMzRQYUdIn4enN7v27bW8LkUMHqhaOIIjxRW9L2oVgiyzzvBOa+QlYYdDZgNMsoOnarHasR3St&#10;snw6XWY9uNo64MJ7PL0bnXSX8JtG8PC9abwIRJUUcwtpdWmt4prttqxoHbOd5Oc02Buy0EwafPQC&#10;dccCI0cn/4HSkjvw0IQJB51B00guUg1YzWz6qpqHjlmRakFyvL3Q5P8fLP92+uGIrEua55QYplGj&#10;RzEE8hEGslxFfnrrCwx7sBgYBjxHnVOt3t4D/+2JgX3HTCtunYO+E6zG/GbxZnZ1dcTxEaTqv0KN&#10;77BjgAQ0NE5H8pAOguio09NFm5gLx8P5apkv0MPRNVvlm9U8iZex4vm2dT58FqBJ3JTUofYJnZ3u&#10;fYjZsOI5JD7mQcn6IJVKhmurvXLkxLBPDulLBbwKU4b0Jd0s8sVIwBsgtAzY8Erqkq6n8RtbMNL2&#10;ydSpHQOTatxjysqceYzUjSSGoRqSZInkyHEF9RMS62Dsb5xH3Aj2C38p6bG7S+r/HJkTlKgvBuVZ&#10;zfPNAschGev1Bol1147qysEM7wBHhgdHyWjswzhCR+tk2+FbY0MYuEVJG5nYfsnrXAB2cBLhPG1x&#10;RK7tFPXyn7D7CwAA//8DAFBLAwQUAAYACAAAACEA6vlZ7eAAAAAMAQAADwAAAGRycy9kb3ducmV2&#10;LnhtbEyPwU6DQBCG7ya+w2ZMvNld2gYsMjRqNDGGQ23rfQsjENlZwi4U397tSY8z8+Wf78+2s+nE&#10;RINrLSNECwWCuLRVyzXC8fB6dw/Cec2V7iwTwg852ObXV5lOK3vmD5r2vhYhhF2qERrv+1RKVzZk&#10;tFvYnjjcvuxgtA/jUMtq0OcQbjq5VCqWRrccPjS6p+eGyu/9aBBojNSb+nyJd9Gx2JX+qZjeC4d4&#10;ezM/PoDwNPs/GC76QR3y4HSyI1dOdAib1XIVUIS1WicgLoRSSVidEOIkiUDmmfxfIv8FAAD//wMA&#10;UEsBAi0AFAAGAAgAAAAhALaDOJL+AAAA4QEAABMAAAAAAAAAAAAAAAAAAAAAAFtDb250ZW50X1R5&#10;cGVzXS54bWxQSwECLQAUAAYACAAAACEAOP0h/9YAAACUAQAACwAAAAAAAAAAAAAAAAAvAQAAX3Jl&#10;bHMvLnJlbHNQSwECLQAUAAYACAAAACEARiBHKSoCAABbBAAADgAAAAAAAAAAAAAAAAAuAgAAZHJz&#10;L2Uyb0RvYy54bWxQSwECLQAUAAYACAAAACEA6vlZ7eAAAAAMAQAADwAAAAAAAAAAAAAAAACEBAAA&#10;ZHJzL2Rvd25yZXYueG1sUEsFBgAAAAAEAAQA8wAAAJEFAAAAAA==&#10;" strokecolor="white">
                <v:textbox style="layout-flow:vertical-ideographic" inset="5.85pt,.7pt,5.85pt,.7pt">
                  <w:txbxContent>
                    <w:p w14:paraId="700CFFC2" w14:textId="77777777" w:rsidR="00C67C7C" w:rsidRPr="00796127" w:rsidRDefault="00C67C7C" w:rsidP="00C67C7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796127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８０センチメートル以上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C67C7C" w:rsidRPr="0051142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1B00" wp14:editId="0C967D3C">
                <wp:simplePos x="0" y="0"/>
                <wp:positionH relativeFrom="column">
                  <wp:posOffset>5855335</wp:posOffset>
                </wp:positionH>
                <wp:positionV relativeFrom="paragraph">
                  <wp:posOffset>175895</wp:posOffset>
                </wp:positionV>
                <wp:extent cx="382905" cy="0"/>
                <wp:effectExtent l="0" t="0" r="0" b="0"/>
                <wp:wrapNone/>
                <wp:docPr id="2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D870" id="Line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05pt,13.85pt" to="491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aGwgEAAGoDAAAOAAAAZHJzL2Uyb0RvYy54bWysU8tu2zAQvBfoPxC815LVOEgEyzk4TS9u&#10;ayDpB6xJSiJKcQmStuS/75J+NG1uQXUgSO7u7MwstXyYBsMOygeNtuHzWcmZsgKltl3Df748fbrj&#10;LESwEgxa1fCjCvxh9fHDcnS1qrBHI5VnBGJDPbqG9zG6uiiC6NUAYYZOWQq26AeIdPRdIT2MhD6Y&#10;oirL22JEL51HoUKg28dTkK8yftsqEX+0bVCRmYYTt5hXn9ddWovVEurOg+u1ONOAd7AYQFtqeoV6&#10;hAhs7/UbqEELjwHbOBM4FNi2WqisgdTMy3/UPPfgVNZC5gR3tSn8P1jx/bD1TMuGVzecWRhoRhtt&#10;Fbu9Sd6MLtSUsrZbn9SJyT67DYpfgVlc92A7lTm+HB3VzVNF8VdJOgRHHXbjN5SUA/uI2aip9UOC&#10;JAvYlOdxvM5DTZEJuvx8V92XC87EJVRAfalzPsSvCgeWNg03xDnjwmETYuIB9SUltbH4pI3J0zaW&#10;jQ2/X1SLXBDQaJmCKS34brc2nh0gvZf8ZVEUeZ3mcW9lBusVyC/nfQRtTntqbuzZiyT/ZOQO5XHr&#10;Lx7RQDPL8+NLL+b1OVf/+UVWvwEAAP//AwBQSwMEFAAGAAgAAAAhAEIOiNDeAAAACQEAAA8AAABk&#10;cnMvZG93bnJldi54bWxMj01PwzAMhu9I+w+RkbhMLF1A+yhNpwnojQsbiKvXmLaicbom28p+PZk4&#10;wNH2o9fPm60G24oj9b5xrGE6SUAQl840XGl42xa3CxA+IBtsHZOGb/KwykdXGabGnfiVjptQiRjC&#10;PkUNdQhdKqUva7LoJ64jjrdP11sMcewraXo8xXDbSpUkM2mx4fihxo4eayq/NgerwRfvtC/O43Kc&#10;fNxVjtT+6eUZtb65HtYPIAIN4Q+Gi35Uhzw67dyBjRethqVS04hqUPM5iAgsF+oexO53IfNM/m+Q&#10;/wAAAP//AwBQSwECLQAUAAYACAAAACEAtoM4kv4AAADhAQAAEwAAAAAAAAAAAAAAAAAAAAAAW0Nv&#10;bnRlbnRfVHlwZXNdLnhtbFBLAQItABQABgAIAAAAIQA4/SH/1gAAAJQBAAALAAAAAAAAAAAAAAAA&#10;AC8BAABfcmVscy8ucmVsc1BLAQItABQABgAIAAAAIQDWfeaGwgEAAGoDAAAOAAAAAAAAAAAAAAAA&#10;AC4CAABkcnMvZTJvRG9jLnhtbFBLAQItABQABgAIAAAAIQBCDojQ3gAAAAkBAAAPAAAAAAAAAAAA&#10;AAAAABwEAABkcnMvZG93bnJldi54bWxQSwUGAAAAAAQABADzAAAAJwUAAAAA&#10;"/>
            </w:pict>
          </mc:Fallback>
        </mc:AlternateContent>
      </w:r>
    </w:p>
    <w:tbl>
      <w:tblPr>
        <w:tblW w:w="9026" w:type="dxa"/>
        <w:tblInd w:w="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782"/>
        <w:gridCol w:w="5805"/>
      </w:tblGrid>
      <w:tr w:rsidR="00C67C7C" w:rsidRPr="0051142F" w14:paraId="4C6817B0" w14:textId="77777777">
        <w:trPr>
          <w:cantSplit/>
          <w:trHeight w:val="168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B3" w14:textId="77777777" w:rsidR="00C67C7C" w:rsidRPr="0051142F" w:rsidRDefault="00C67C7C" w:rsidP="0087520B">
            <w:pPr>
              <w:spacing w:line="168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F1D0D" wp14:editId="503F04C0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59055</wp:posOffset>
                      </wp:positionV>
                      <wp:extent cx="16966" cy="7029450"/>
                      <wp:effectExtent l="76200" t="38100" r="78740" b="57150"/>
                      <wp:wrapNone/>
                      <wp:docPr id="23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66" cy="7029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1ECE1" id="Line 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4.65pt" to="475.35pt,5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Vs3gEAALMDAAAOAAAAZHJzL2Uyb0RvYy54bWysU8GO0zAQvSPxD5bvNGmghUZN99BluRSo&#10;tLsf4NqTxsL2WLbbtH/P2NstC3tBiBys2PPmzbw39vLmZA07QogaXcenk5ozcBKVdvuOPz7cvfvE&#10;WUzCKWHQQcfPEPnN6u2b5ehbaHBAoyAwInGxHX3Hh5R8W1VRDmBFnKAHR8EegxWJtmFfqSBGYrem&#10;aup6Xo0YlA8oIUY6vX0K8lXh73uQ6XvfR0jMdJx6S2UNZd3ltVotRbsPwg9aXtoQ/9CFFdpR0SvV&#10;rUiCHYJ+RWW1DBixTxOJtsK+1xKKBlIzrf9Qcz8ID0ULmRP91ab4/2jlt+M2MK063rznzAlLM9po&#10;B2w+z96MPrYEWbttyOrkyd37DcofkTlcD8LtofT4cPaUN80Z1W8peRM9VdiNX1ERRhwSFqNOfbCZ&#10;kixgpzKP83UecEpM0uF0vqA2mKTIx7pZfJiVeVWifU72IaYvgJbln44baryQi+MmptyMaJ8huZbD&#10;O21MGblxbOz4YtbMSkJEo1UOZlgM+93aBHYU+dKUryijyEtYwINThWwAoT47xVKxIQVNxhjguYIF&#10;xZkBehv5r6CT0OZv0STAuIup2ceniexQnbch68v+0s0oSi+3OF+9l/uC+vXWVj8BAAD//wMAUEsD&#10;BBQABgAIAAAAIQDj3dot4AAAAAoBAAAPAAAAZHJzL2Rvd25yZXYueG1sTI/BTsMwEETvSPyDtUjc&#10;qBMCpQlxKlrRC4dKTfkAN16SUHsdxW4b+HqWE9x2NKPZN+VyclaccQy9JwXpLAGB1HjTU6vgfb+5&#10;W4AIUZPR1hMq+MIAy+r6qtSF8Rfa4bmOreASCoVW0MU4FFKGpkOnw8wPSOx9+NHpyHJspRn1hcud&#10;lfdJMpdO98QfOj3gusPmWJ+cgqxffdfbV5O/bexqvz76yX3mO6Vub6aXZxARp/gXhl98RoeKmQ7+&#10;RCYIqyB/WPCWyEcGgv38MXkCceBgms4zkFUp/0+ofgAAAP//AwBQSwECLQAUAAYACAAAACEAtoM4&#10;kv4AAADhAQAAEwAAAAAAAAAAAAAAAAAAAAAAW0NvbnRlbnRfVHlwZXNdLnhtbFBLAQItABQABgAI&#10;AAAAIQA4/SH/1gAAAJQBAAALAAAAAAAAAAAAAAAAAC8BAABfcmVscy8ucmVsc1BLAQItABQABgAI&#10;AAAAIQBqqXVs3gEAALMDAAAOAAAAAAAAAAAAAAAAAC4CAABkcnMvZTJvRG9jLnhtbFBLAQItABQA&#10;BgAIAAAAIQDj3dot4AAAAAoBAAAPAAAAAAAAAAAAAAAAADgEAABkcnMvZG93bnJldi54bWxQSwUG&#10;AAAAAAQABADzAAAARQUAAAAA&#10;">
                      <v:stroke startarrow="block" endarrow="block"/>
                    </v:line>
                  </w:pict>
                </mc:Fallback>
              </mc:AlternateContent>
            </w:r>
          </w:p>
          <w:p w14:paraId="248310BF" w14:textId="77777777" w:rsidR="00C67C7C" w:rsidRPr="0051142F" w:rsidRDefault="00C67C7C" w:rsidP="0087520B">
            <w:pPr>
              <w:spacing w:line="435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pacing w:val="1"/>
                <w:sz w:val="22"/>
                <w:lang w:eastAsia="zh-TW"/>
              </w:rPr>
              <w:t>開 発 行 為 許 可 標 識</w:t>
            </w:r>
          </w:p>
          <w:p w14:paraId="5326428E" w14:textId="77777777" w:rsidR="00C67C7C" w:rsidRPr="0051142F" w:rsidRDefault="00C67C7C" w:rsidP="0087520B">
            <w:pPr>
              <w:spacing w:line="335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7DD43340" w14:textId="77777777" w:rsidR="00C67C7C" w:rsidRPr="0051142F" w:rsidRDefault="00C67C7C" w:rsidP="0087520B">
            <w:pPr>
              <w:ind w:firstLineChars="200" w:firstLine="422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>開発許可番号　　　　　　　　　　　　　　　　　　　 年　　　月　　　日　　　 第　　　号</w:t>
            </w:r>
          </w:p>
          <w:p w14:paraId="50BF0D25" w14:textId="77777777" w:rsidR="00C67C7C" w:rsidRPr="0051142F" w:rsidRDefault="00C67C7C" w:rsidP="0087520B">
            <w:pPr>
              <w:spacing w:line="168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67C7C" w:rsidRPr="0051142F" w14:paraId="4B39F702" w14:textId="77777777" w:rsidTr="0051142F">
        <w:trPr>
          <w:cantSplit/>
          <w:trHeight w:val="841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D35" w14:textId="77777777" w:rsidR="00C67C7C" w:rsidRPr="0051142F" w:rsidRDefault="00C67C7C" w:rsidP="0087520B">
            <w:pPr>
              <w:spacing w:line="600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>工 　事 　予 　定 　期 　間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507" w14:textId="77777777" w:rsidR="00C67C7C" w:rsidRPr="0051142F" w:rsidRDefault="00C67C7C" w:rsidP="0087520B">
            <w:pPr>
              <w:spacing w:line="4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　　　　</w:t>
            </w:r>
            <w:r w:rsidRPr="0051142F">
              <w:rPr>
                <w:rFonts w:ascii="ＭＳ 明朝" w:eastAsia="ＭＳ 明朝" w:hAnsi="ＭＳ 明朝" w:hint="eastAsia"/>
                <w:sz w:val="22"/>
              </w:rPr>
              <w:t>年　　　月　　　日　から</w:t>
            </w:r>
          </w:p>
          <w:p w14:paraId="5EFA8129" w14:textId="77777777" w:rsidR="00C67C7C" w:rsidRPr="0051142F" w:rsidRDefault="00C67C7C" w:rsidP="0087520B">
            <w:pPr>
              <w:spacing w:line="4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年　　　月　　　日　まで</w:t>
            </w:r>
          </w:p>
        </w:tc>
      </w:tr>
      <w:tr w:rsidR="00C67C7C" w:rsidRPr="0051142F" w14:paraId="342B917F" w14:textId="77777777" w:rsidTr="0051142F">
        <w:trPr>
          <w:cantSplit/>
          <w:trHeight w:val="1249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DDE6" w14:textId="77777777" w:rsidR="00C67C7C" w:rsidRPr="0051142F" w:rsidRDefault="00C67C7C" w:rsidP="0087520B">
            <w:pPr>
              <w:spacing w:line="168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開 発 区 域 に 含 ま れ る</w:t>
            </w:r>
          </w:p>
          <w:p w14:paraId="06DE6FB0" w14:textId="77777777" w:rsidR="00C67C7C" w:rsidRPr="0051142F" w:rsidRDefault="00C67C7C" w:rsidP="0087520B">
            <w:pPr>
              <w:spacing w:line="168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地　　域　　の　　名　　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7015" w14:textId="6CA87B73" w:rsidR="00C67C7C" w:rsidRPr="0051142F" w:rsidRDefault="00C67C7C" w:rsidP="0087520B">
            <w:pPr>
              <w:spacing w:line="168" w:lineRule="atLeas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67C7C" w:rsidRPr="0051142F" w14:paraId="14C817D7" w14:textId="77777777" w:rsidTr="0051142F">
        <w:trPr>
          <w:cantSplit/>
          <w:trHeight w:val="474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9400" w14:textId="77777777" w:rsidR="00C67C7C" w:rsidRPr="0051142F" w:rsidRDefault="00C67C7C" w:rsidP="0087520B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開  発  区  域  の  面  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5D5" w14:textId="77777777" w:rsidR="00C67C7C" w:rsidRPr="0051142F" w:rsidRDefault="00C67C7C" w:rsidP="0087520B">
            <w:pPr>
              <w:spacing w:line="280" w:lineRule="exact"/>
              <w:ind w:leftChars="1863" w:left="3844" w:hangingChars="49" w:hanging="103"/>
              <w:jc w:val="lef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                           　    </w:t>
            </w:r>
            <w:r w:rsidRPr="0051142F"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C67C7C" w:rsidRPr="0051142F" w14:paraId="3D4DA94B" w14:textId="77777777" w:rsidTr="0051142F">
        <w:trPr>
          <w:cantSplit/>
          <w:trHeight w:val="503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75411" w14:textId="77777777" w:rsidR="00C67C7C" w:rsidRPr="0051142F" w:rsidRDefault="00C67C7C" w:rsidP="0087520B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予 定 建 築 物 等 の 用 途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806" w14:textId="77777777" w:rsidR="00C67C7C" w:rsidRPr="0051142F" w:rsidRDefault="00C67C7C" w:rsidP="0087520B">
            <w:pPr>
              <w:spacing w:line="280" w:lineRule="exact"/>
              <w:ind w:leftChars="1863" w:left="3844" w:hangingChars="49" w:hanging="103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67C7C" w:rsidRPr="0051142F" w14:paraId="2425BF26" w14:textId="77777777" w:rsidTr="0051142F">
        <w:trPr>
          <w:cantSplit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774A" w14:textId="77777777" w:rsidR="00C67C7C" w:rsidRPr="0051142F" w:rsidRDefault="00C67C7C" w:rsidP="0087520B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工　　事　　の　　名　　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1F2" w14:textId="77777777" w:rsidR="00C67C7C" w:rsidRPr="0051142F" w:rsidRDefault="00C67C7C" w:rsidP="0087520B">
            <w:pPr>
              <w:spacing w:line="168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7C7C" w:rsidRPr="0051142F" w14:paraId="4FE8BEFB" w14:textId="77777777" w:rsidTr="0051142F">
        <w:trPr>
          <w:cantSplit/>
          <w:trHeight w:val="112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2CB0D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開発行為者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49F0A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C" w14:textId="77777777" w:rsidR="00C67C7C" w:rsidRPr="0051142F" w:rsidRDefault="00C67C7C" w:rsidP="0087520B">
            <w:pPr>
              <w:spacing w:line="112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23B2FCA9" w14:textId="77777777" w:rsidR="00C67C7C" w:rsidRPr="0051142F" w:rsidRDefault="00C67C7C" w:rsidP="0087520B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2493A9E0" w14:textId="77777777" w:rsidR="00C67C7C" w:rsidRPr="0051142F" w:rsidRDefault="00C67C7C" w:rsidP="0087520B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                  　　　 電話（　　　　　）</w:t>
            </w:r>
          </w:p>
        </w:tc>
      </w:tr>
      <w:tr w:rsidR="00C67C7C" w:rsidRPr="0051142F" w14:paraId="0EAA8119" w14:textId="77777777" w:rsidTr="0051142F">
        <w:trPr>
          <w:cantSplit/>
          <w:trHeight w:val="575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37D66" w14:textId="77777777" w:rsidR="00C67C7C" w:rsidRPr="0051142F" w:rsidRDefault="00C67C7C" w:rsidP="0087520B">
            <w:pPr>
              <w:spacing w:line="112" w:lineRule="exac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8034" w14:textId="77777777" w:rsidR="00C67C7C" w:rsidRPr="0051142F" w:rsidRDefault="00C67C7C" w:rsidP="008752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14:paraId="0329360B" w14:textId="77777777" w:rsidR="00C67C7C" w:rsidRPr="0051142F" w:rsidRDefault="00C67C7C" w:rsidP="0087520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及び代表者氏名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DBB" w14:textId="77777777" w:rsidR="00C67C7C" w:rsidRPr="0051142F" w:rsidRDefault="00C67C7C" w:rsidP="0087520B">
            <w:pPr>
              <w:spacing w:line="112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4EFF72" w14:textId="77777777" w:rsidR="00C67C7C" w:rsidRPr="0051142F" w:rsidRDefault="00C67C7C" w:rsidP="0087520B">
            <w:pPr>
              <w:spacing w:line="112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7C7C" w:rsidRPr="0051142F" w14:paraId="5F853D39" w14:textId="77777777" w:rsidTr="0051142F">
        <w:trPr>
          <w:cantSplit/>
          <w:trHeight w:val="112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756E7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63DA5F3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A0C7F" wp14:editId="0A3E5B5A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-4242435</wp:posOffset>
                      </wp:positionV>
                      <wp:extent cx="0" cy="0"/>
                      <wp:effectExtent l="0" t="0" r="0" b="0"/>
                      <wp:wrapNone/>
                      <wp:docPr id="21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1F4E0" id="Line 6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85pt,-334.05pt" to="462.85pt,-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nRzgEAAIcDAAAOAAAAZHJzL2Uyb0RvYy54bWysU02PEzEMvSPxH6Lc6bRFu4JRp3voslwK&#10;VNrlB7iJpxORxFGSdtp/j5N+sMANkUPkxPbz83OyeDg6Kw4YkyHfydlkKgV6Rdr4XSe/vzy9+yBF&#10;yuA1WPLYyRMm+bB8+2YxhhbnNJDVGAWD+NSOoZNDzqFtmqQGdJAmFNCzs6foIPMx7hodYWR0Z5v5&#10;dHrfjBR1iKQwJb59PDvlsuL3Par8re8TZmE7ydxy3WPdt2VvlgtodxHCYNSFBvwDCwfGc9Eb1CNk&#10;EPto/oJyRkVK1OeJItdQ3xuFtQfuZjb9o5vnAQLWXlicFG4ypf8Hq74eNlEY3cn5TAoPjme0Nh7F&#10;/fuizRhSyyErv4mlO3X0z2FN6kcSnlYD+B1Wji+nwHmzktH8llIOKXCF7fiFNMfAPlMV6thHVyBZ&#10;AnGs8zjd5oHHLNT5Ul1vG2ivKSGm/BnJiWJ00jLdCgmHdcqFArTXkFLB05Oxtg7aejF28uPd/K4m&#10;JLJGF2cJS3G3XdkoDlCeSl21H/a8Dou097qCDQj608XOYCzbIlchcjQsjUVZqjnUUljk31GsMz3r&#10;L0IVbc4qb0mfNrG4i2Y87drH5WWW5/T6XKN+/Z/lTwAAAP//AwBQSwMEFAAGAAgAAAAhAPs1NY3g&#10;AAAADQEAAA8AAABkcnMvZG93bnJldi54bWxMj01Lw0AQhu+C/2GZgrd2k4IxjdkUEeql1dIPRG/b&#10;7DQJZmfD7qaN/94VkfY47zy880w+H3TLTmhdY0hAPImAIZVGNVQJ2O8W4xSY85KUbA2hgG90MC9u&#10;b3KZKXOmDZ62vmKhhFwmBdTedxnnrqxRSzcxHVLYHY3V0ofRVlxZeQ7luuXTKEq4lg2FC7Xs8LnG&#10;8mvbawGb1WKZvi/7obSfL/Hbbr16/XCpEHej4ekRmMfBX2D41Q/qUASng+lJOdYKmE3vHwIqYJwk&#10;aQwsIH/R4T/iRc6vvyh+AAAA//8DAFBLAQItABQABgAIAAAAIQC2gziS/gAAAOEBAAATAAAAAAAA&#10;AAAAAAAAAAAAAABbQ29udGVudF9UeXBlc10ueG1sUEsBAi0AFAAGAAgAAAAhADj9If/WAAAAlAEA&#10;AAsAAAAAAAAAAAAAAAAALwEAAF9yZWxzLy5yZWxzUEsBAi0AFAAGAAgAAAAhAEWNOdHOAQAAhwMA&#10;AA4AAAAAAAAAAAAAAAAALgIAAGRycy9lMm9Eb2MueG1sUEsBAi0AFAAGAAgAAAAhAPs1NY3gAAAA&#10;DQEAAA8AAAAAAAAAAAAAAAAAKA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Pr="0051142F">
              <w:rPr>
                <w:rFonts w:ascii="ＭＳ 明朝" w:eastAsia="ＭＳ 明朝" w:hAnsi="ＭＳ 明朝" w:hint="eastAsia"/>
                <w:sz w:val="22"/>
              </w:rPr>
              <w:t>工事施行者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42071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pacing w:val="-3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544" w14:textId="77777777" w:rsidR="00C67C7C" w:rsidRPr="0051142F" w:rsidRDefault="00C67C7C" w:rsidP="0087520B">
            <w:pPr>
              <w:spacing w:line="112" w:lineRule="atLeas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A613D9B" w14:textId="77777777" w:rsidR="00C67C7C" w:rsidRPr="0051142F" w:rsidRDefault="00C67C7C" w:rsidP="0087520B">
            <w:pPr>
              <w:spacing w:line="112" w:lineRule="atLeas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           　　　        電話（　　　　　）</w:t>
            </w:r>
          </w:p>
        </w:tc>
      </w:tr>
      <w:tr w:rsidR="00C67C7C" w:rsidRPr="0051142F" w14:paraId="22DA9C0A" w14:textId="77777777" w:rsidTr="0051142F">
        <w:trPr>
          <w:cantSplit/>
          <w:trHeight w:val="563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8A8C5A" w14:textId="77777777" w:rsidR="00C67C7C" w:rsidRPr="0051142F" w:rsidRDefault="00C67C7C" w:rsidP="0087520B">
            <w:pPr>
              <w:spacing w:line="112" w:lineRule="exac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0799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14:paraId="7D2B6D8B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及び代表者氏名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C2B" w14:textId="77777777" w:rsidR="00C67C7C" w:rsidRPr="0051142F" w:rsidRDefault="00C67C7C" w:rsidP="0087520B">
            <w:pPr>
              <w:spacing w:line="112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7C7C" w:rsidRPr="0051142F" w14:paraId="6692CD90" w14:textId="77777777" w:rsidTr="0051142F">
        <w:trPr>
          <w:cantSplit/>
          <w:trHeight w:val="564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0EAE0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設　計　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F528A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6B1" w14:textId="77777777" w:rsidR="00C67C7C" w:rsidRPr="0051142F" w:rsidRDefault="00C67C7C" w:rsidP="0087520B">
            <w:pPr>
              <w:spacing w:line="280" w:lineRule="exact"/>
              <w:ind w:firstLineChars="1385" w:firstLine="2919"/>
              <w:rPr>
                <w:rFonts w:ascii="ＭＳ 明朝" w:eastAsia="ＭＳ 明朝" w:hAnsi="ＭＳ 明朝"/>
                <w:sz w:val="22"/>
              </w:rPr>
            </w:pPr>
          </w:p>
          <w:p w14:paraId="5480A6FB" w14:textId="77777777" w:rsidR="00C67C7C" w:rsidRPr="0051142F" w:rsidRDefault="00C67C7C" w:rsidP="004C1E64">
            <w:pPr>
              <w:spacing w:line="280" w:lineRule="exact"/>
              <w:ind w:firstLineChars="1330" w:firstLine="2804"/>
              <w:jc w:val="lef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電話（　　　　　）</w:t>
            </w:r>
          </w:p>
        </w:tc>
      </w:tr>
      <w:tr w:rsidR="00C67C7C" w:rsidRPr="0051142F" w14:paraId="49904EA2" w14:textId="77777777" w:rsidTr="0051142F">
        <w:trPr>
          <w:cantSplit/>
          <w:trHeight w:val="621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4FA1C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BD41E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14:paraId="24E57BD6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及び代表者氏名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AD1" w14:textId="77777777" w:rsidR="00C67C7C" w:rsidRPr="0051142F" w:rsidRDefault="00C67C7C" w:rsidP="0087520B">
            <w:pPr>
              <w:spacing w:line="112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7C7C" w:rsidRPr="0051142F" w14:paraId="7074CF2D" w14:textId="77777777" w:rsidTr="0051142F">
        <w:trPr>
          <w:cantSplit/>
          <w:trHeight w:val="548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58B39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工事現場管理者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AD289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0E3" w14:textId="77777777" w:rsidR="00C67C7C" w:rsidRPr="0051142F" w:rsidRDefault="00C67C7C" w:rsidP="004C1E64">
            <w:pPr>
              <w:rPr>
                <w:rFonts w:ascii="ＭＳ 明朝" w:eastAsia="ＭＳ 明朝" w:hAnsi="ＭＳ 明朝"/>
                <w:sz w:val="22"/>
              </w:rPr>
            </w:pPr>
          </w:p>
          <w:p w14:paraId="0333ACB2" w14:textId="77777777" w:rsidR="00C67C7C" w:rsidRPr="0051142F" w:rsidRDefault="00C67C7C" w:rsidP="004C1E64">
            <w:pPr>
              <w:spacing w:line="280" w:lineRule="exact"/>
              <w:ind w:firstLineChars="1358" w:firstLine="2863"/>
              <w:jc w:val="left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電話（　　　　　）</w:t>
            </w:r>
          </w:p>
        </w:tc>
      </w:tr>
      <w:tr w:rsidR="00C67C7C" w:rsidRPr="0051142F" w14:paraId="2E8DF5B0" w14:textId="77777777" w:rsidTr="0051142F">
        <w:trPr>
          <w:cantSplit/>
          <w:trHeight w:val="531"/>
        </w:trPr>
        <w:tc>
          <w:tcPr>
            <w:tcW w:w="1439" w:type="dxa"/>
            <w:vMerge/>
            <w:tcBorders>
              <w:left w:val="single" w:sz="4" w:space="0" w:color="auto"/>
            </w:tcBorders>
            <w:vAlign w:val="center"/>
          </w:tcPr>
          <w:p w14:paraId="4C3CD920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2810F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D86" w14:textId="77777777" w:rsidR="00C67C7C" w:rsidRPr="0051142F" w:rsidRDefault="00C67C7C" w:rsidP="004C1E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7C7C" w:rsidRPr="0051142F" w14:paraId="48E6BB9C" w14:textId="77777777" w:rsidTr="0051142F">
        <w:trPr>
          <w:cantSplit/>
          <w:trHeight w:val="495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729C5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3352" w14:textId="77777777" w:rsidR="00C67C7C" w:rsidRPr="0051142F" w:rsidRDefault="00C67C7C" w:rsidP="0087520B">
            <w:pPr>
              <w:spacing w:line="112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1142F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8F1" w14:textId="77777777" w:rsidR="00C67C7C" w:rsidRPr="0051142F" w:rsidRDefault="00C67C7C" w:rsidP="004C1E64">
            <w:pPr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1142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　　　　　 電話（　　　　　）</w:t>
            </w:r>
          </w:p>
        </w:tc>
      </w:tr>
    </w:tbl>
    <w:p w14:paraId="56B82324" w14:textId="77777777" w:rsidR="00C67C7C" w:rsidRPr="0051142F" w:rsidRDefault="00C67C7C" w:rsidP="00C67C7C">
      <w:pPr>
        <w:wordWrap w:val="0"/>
        <w:jc w:val="left"/>
        <w:rPr>
          <w:rFonts w:ascii="ＭＳ 明朝" w:eastAsia="ＭＳ 明朝" w:hAnsi="ＭＳ 明朝"/>
          <w:sz w:val="22"/>
          <w:lang w:eastAsia="zh-TW"/>
        </w:rPr>
      </w:pPr>
      <w:r w:rsidRPr="0051142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33ECD" wp14:editId="4FCCED4D">
                <wp:simplePos x="0" y="0"/>
                <wp:positionH relativeFrom="column">
                  <wp:posOffset>5871210</wp:posOffset>
                </wp:positionH>
                <wp:positionV relativeFrom="paragraph">
                  <wp:posOffset>13970</wp:posOffset>
                </wp:positionV>
                <wp:extent cx="382905" cy="0"/>
                <wp:effectExtent l="0" t="0" r="0" b="0"/>
                <wp:wrapNone/>
                <wp:docPr id="2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6D392" id="Line 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3pt,1.1pt" to="49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/SwQEAAGoDAAAOAAAAZHJzL2Uyb0RvYy54bWysU02P2yAQvVfqf0DcGyeustq14uwh2+0l&#10;bSPt9gdMANuowCAgsfPvO5CPbttbVR8QMDNv3nuDV4+TNeyoQtToWr6YzTlTTqDUrm/599fnD/ec&#10;xQROgkGnWn5SkT+u379bjb5RNQ5opAqMQFxsRt/yISXfVFUUg7IQZ+iVo2CHwUKiY+grGWAkdGuq&#10;ej6/q0YM0gcUKka6fToH+brgd50S6VvXRZWYaTlxS2UNZd3ntVqvoOkD+EGLCw34BxYWtKOmN6gn&#10;SMAOQf8FZbUIGLFLM4G2wq7TQhUNpGYx/0PNywBeFS1kTvQ3m+L/gxVfj7vAtGx5TfY4sDSjrXaK&#10;3S2zN6OPDaVs3C5kdWJyL36L4kdkDjcDuF4Vjq8nT3WLXFH9VpIP0VOH/fgFJeXAIWExauqCzZBk&#10;AZvKPE63eagpMUGXH+/rh/mSM3ENVdBc63yI6bNCy/Km5YY4F1w4bmPKPKC5puQ2Dp+1MWXaxrGx&#10;5Q/LelkKIhotczCnxdDvNyawI+T3Ur4iiiJv0wIenCxggwL56bJPoM15T82Nu3iR5Z+N3KM87cLV&#10;IxpoYXl5fPnFvD2X6l+/yPonAAAA//8DAFBLAwQUAAYACAAAACEAFmS4itsAAAAHAQAADwAAAGRy&#10;cy9kb3ducmV2LnhtbEyOwU7DMBBE75X6D9Yicamog6mqJsSpKiA3Li0grtt4SSLidRq7beDrMb3A&#10;cTSjNy9fj7YTJxp861jD7TwBQVw503Kt4fWlvFmB8AHZYOeYNHyRh3UxneSYGXfmLZ12oRYRwj5D&#10;DU0IfSalrxqy6OeuJ47dhxsshhiHWpoBzxFuO6mSZCktthwfGuzpoaHqc3e0Gnz5Rofye1bNkve7&#10;2pE6PD4/odbXV+PmHkSgMfyN4Vc/qkMRnfbuyMaLTkOqFss41aAUiNinq0UKYn/Jssjlf//iBwAA&#10;//8DAFBLAQItABQABgAIAAAAIQC2gziS/gAAAOEBAAATAAAAAAAAAAAAAAAAAAAAAABbQ29udGVu&#10;dF9UeXBlc10ueG1sUEsBAi0AFAAGAAgAAAAhADj9If/WAAAAlAEAAAsAAAAAAAAAAAAAAAAALwEA&#10;AF9yZWxzLy5yZWxzUEsBAi0AFAAGAAgAAAAhAMEqX9LBAQAAagMAAA4AAAAAAAAAAAAAAAAALgIA&#10;AGRycy9lMm9Eb2MueG1sUEsBAi0AFAAGAAgAAAAhABZkuIrbAAAABwEAAA8AAAAAAAAAAAAAAAAA&#10;GwQAAGRycy9kb3ducmV2LnhtbFBLBQYAAAAABAAEAPMAAAAjBQAAAAA=&#10;"/>
            </w:pict>
          </mc:Fallback>
        </mc:AlternateContent>
      </w:r>
    </w:p>
    <w:p w14:paraId="71290340" w14:textId="77777777" w:rsidR="00C67C7C" w:rsidRPr="0051142F" w:rsidRDefault="00C67C7C" w:rsidP="00C67C7C">
      <w:pPr>
        <w:wordWrap w:val="0"/>
        <w:ind w:leftChars="96" w:left="1133" w:hangingChars="446" w:hanging="940"/>
        <w:jc w:val="left"/>
        <w:rPr>
          <w:rFonts w:ascii="ＭＳ 明朝" w:eastAsia="ＭＳ 明朝" w:hAnsi="ＭＳ 明朝"/>
          <w:sz w:val="22"/>
          <w:lang w:eastAsia="zh-TW"/>
        </w:rPr>
      </w:pPr>
    </w:p>
    <w:p w14:paraId="2AD6C1ED" w14:textId="184901AC" w:rsidR="00C67C7C" w:rsidRPr="0051142F" w:rsidRDefault="00C67C7C" w:rsidP="0051142F">
      <w:pPr>
        <w:wordWrap w:val="0"/>
        <w:ind w:leftChars="96" w:left="1133" w:hangingChars="446" w:hanging="940"/>
        <w:jc w:val="left"/>
        <w:rPr>
          <w:rFonts w:ascii="ＭＳ 明朝" w:eastAsia="ＭＳ 明朝" w:hAnsi="ＭＳ 明朝"/>
          <w:sz w:val="22"/>
        </w:rPr>
      </w:pPr>
      <w:r w:rsidRPr="0051142F">
        <w:rPr>
          <w:rFonts w:ascii="ＭＳ 明朝" w:eastAsia="ＭＳ 明朝" w:hAnsi="ＭＳ 明朝" w:hint="eastAsia"/>
          <w:sz w:val="22"/>
        </w:rPr>
        <w:t>備考　１　この標識は、都市計画法（昭和４３年法律第１００号）第３６条第３項の規定による工事完了公告があるまでの間、掲示してください。</w:t>
      </w:r>
    </w:p>
    <w:p w14:paraId="0BDA6549" w14:textId="66F2D6A9" w:rsidR="00C67C7C" w:rsidRDefault="00C67C7C" w:rsidP="00C67C7C">
      <w:pPr>
        <w:wordWrap w:val="0"/>
        <w:ind w:leftChars="397" w:left="1008" w:hangingChars="100" w:hanging="211"/>
        <w:jc w:val="left"/>
        <w:rPr>
          <w:rFonts w:ascii="ＭＳ 明朝" w:eastAsia="ＭＳ 明朝" w:hAnsi="ＭＳ 明朝"/>
          <w:sz w:val="22"/>
        </w:rPr>
      </w:pPr>
      <w:r w:rsidRPr="0051142F">
        <w:rPr>
          <w:rFonts w:ascii="ＭＳ 明朝" w:eastAsia="ＭＳ 明朝" w:hAnsi="ＭＳ 明朝" w:hint="eastAsia"/>
          <w:sz w:val="22"/>
        </w:rPr>
        <w:t>２　標識は、白地に黒文字で作成してください。</w:t>
      </w:r>
    </w:p>
    <w:p w14:paraId="68D26EF0" w14:textId="046A162A" w:rsidR="0051142F" w:rsidRPr="0051142F" w:rsidRDefault="0051142F" w:rsidP="00C67C7C">
      <w:pPr>
        <w:wordWrap w:val="0"/>
        <w:ind w:leftChars="397" w:left="1008" w:hangingChars="100" w:hanging="21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51142F">
        <w:rPr>
          <w:rFonts w:ascii="ＭＳ 明朝" w:eastAsia="ＭＳ 明朝" w:hAnsi="ＭＳ 明朝" w:hint="eastAsia"/>
          <w:sz w:val="22"/>
        </w:rPr>
        <w:t>盛土規制法に基づくみなし許可となる場合は、様式例</w:t>
      </w:r>
      <w:r w:rsidR="00DC073D">
        <w:rPr>
          <w:rFonts w:ascii="ＭＳ 明朝" w:eastAsia="ＭＳ 明朝" w:hAnsi="ＭＳ 明朝" w:hint="eastAsia"/>
          <w:sz w:val="22"/>
        </w:rPr>
        <w:t>35</w:t>
      </w:r>
      <w:r w:rsidRPr="0051142F">
        <w:rPr>
          <w:rFonts w:ascii="ＭＳ 明朝" w:eastAsia="ＭＳ 明朝" w:hAnsi="ＭＳ 明朝"/>
          <w:sz w:val="22"/>
        </w:rPr>
        <w:t>の標識掲示が必要になります。</w:t>
      </w:r>
    </w:p>
    <w:p w14:paraId="546C603C" w14:textId="77777777" w:rsidR="00207CAC" w:rsidRPr="0051142F" w:rsidRDefault="00207CAC">
      <w:pPr>
        <w:rPr>
          <w:rFonts w:ascii="ＭＳ 明朝" w:eastAsia="ＭＳ 明朝" w:hAnsi="ＭＳ 明朝"/>
          <w:sz w:val="22"/>
        </w:rPr>
      </w:pPr>
    </w:p>
    <w:sectPr w:rsidR="00207CAC" w:rsidRPr="0051142F" w:rsidSect="0051142F">
      <w:pgSz w:w="11906" w:h="16838" w:code="9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252A" w14:textId="77777777" w:rsidR="006170A7" w:rsidRDefault="006170A7" w:rsidP="0051142F">
      <w:r>
        <w:separator/>
      </w:r>
    </w:p>
  </w:endnote>
  <w:endnote w:type="continuationSeparator" w:id="0">
    <w:p w14:paraId="53AA9187" w14:textId="77777777" w:rsidR="006170A7" w:rsidRDefault="006170A7" w:rsidP="0051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78C8" w14:textId="77777777" w:rsidR="006170A7" w:rsidRDefault="006170A7" w:rsidP="0051142F">
      <w:r>
        <w:separator/>
      </w:r>
    </w:p>
  </w:footnote>
  <w:footnote w:type="continuationSeparator" w:id="0">
    <w:p w14:paraId="52D4C67C" w14:textId="77777777" w:rsidR="006170A7" w:rsidRDefault="006170A7" w:rsidP="0051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08B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C78CE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788BB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C0BD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9B6AC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58CA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C2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7898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18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D20D7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BAF269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6DF46E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1395FA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7C"/>
    <w:rsid w:val="00207CAC"/>
    <w:rsid w:val="0051142F"/>
    <w:rsid w:val="006170A7"/>
    <w:rsid w:val="00796127"/>
    <w:rsid w:val="007F0FD6"/>
    <w:rsid w:val="009E2036"/>
    <w:rsid w:val="00C67C7C"/>
    <w:rsid w:val="00C7793F"/>
    <w:rsid w:val="00D82746"/>
    <w:rsid w:val="00D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81003"/>
  <w15:chartTrackingRefBased/>
  <w15:docId w15:val="{75048886-0278-4837-B21A-D89DFF9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C67C7C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67C7C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C67C7C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C67C7C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C67C7C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C67C7C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C67C7C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C67C7C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C67C7C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67C7C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C67C7C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C67C7C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C67C7C"/>
  </w:style>
  <w:style w:type="character" w:customStyle="1" w:styleId="10">
    <w:name w:val="見出し 1 (文字)"/>
    <w:basedOn w:val="a0"/>
    <w:link w:val="a5"/>
    <w:uiPriority w:val="9"/>
    <w:rsid w:val="00C67C7C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C67C7C"/>
    <w:rPr>
      <w:b/>
      <w:bCs/>
    </w:rPr>
  </w:style>
  <w:style w:type="character" w:customStyle="1" w:styleId="a7">
    <w:name w:val="フッター (文字)"/>
    <w:basedOn w:val="a0"/>
    <w:uiPriority w:val="99"/>
    <w:semiHidden/>
    <w:rsid w:val="00C67C7C"/>
  </w:style>
  <w:style w:type="character" w:customStyle="1" w:styleId="a8">
    <w:name w:val="ヘッダー (文字)"/>
    <w:basedOn w:val="a0"/>
    <w:uiPriority w:val="99"/>
    <w:semiHidden/>
    <w:rsid w:val="00C67C7C"/>
  </w:style>
  <w:style w:type="character" w:customStyle="1" w:styleId="a9">
    <w:name w:val="マクロ文字列 (文字)"/>
    <w:basedOn w:val="a0"/>
    <w:uiPriority w:val="99"/>
    <w:semiHidden/>
    <w:rsid w:val="00C67C7C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C67C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C67C7C"/>
  </w:style>
  <w:style w:type="character" w:customStyle="1" w:styleId="ac">
    <w:name w:val="引用文 (文字)"/>
    <w:basedOn w:val="a0"/>
    <w:uiPriority w:val="29"/>
    <w:rsid w:val="00C67C7C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C67C7C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C67C7C"/>
  </w:style>
  <w:style w:type="character" w:customStyle="1" w:styleId="ae">
    <w:name w:val="脚注文字列 (文字)"/>
    <w:basedOn w:val="a0"/>
    <w:uiPriority w:val="99"/>
    <w:semiHidden/>
    <w:rsid w:val="00C67C7C"/>
  </w:style>
  <w:style w:type="character" w:customStyle="1" w:styleId="a5">
    <w:name w:val="結語 (文字)"/>
    <w:basedOn w:val="a0"/>
    <w:link w:val="10"/>
    <w:uiPriority w:val="99"/>
    <w:semiHidden/>
    <w:rsid w:val="00C67C7C"/>
  </w:style>
  <w:style w:type="character" w:customStyle="1" w:styleId="22">
    <w:name w:val="見出し 2 (文字)"/>
    <w:basedOn w:val="a0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C67C7C"/>
    <w:rPr>
      <w:b/>
      <w:bCs/>
    </w:rPr>
  </w:style>
  <w:style w:type="character" w:customStyle="1" w:styleId="50">
    <w:name w:val="見出し 5 (文字)"/>
    <w:basedOn w:val="a0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C67C7C"/>
    <w:rPr>
      <w:b/>
      <w:bCs/>
    </w:rPr>
  </w:style>
  <w:style w:type="character" w:customStyle="1" w:styleId="70">
    <w:name w:val="見出し 7 (文字)"/>
    <w:basedOn w:val="a0"/>
    <w:uiPriority w:val="9"/>
    <w:semiHidden/>
    <w:rsid w:val="00C67C7C"/>
  </w:style>
  <w:style w:type="character" w:customStyle="1" w:styleId="80">
    <w:name w:val="見出し 8 (文字)"/>
    <w:basedOn w:val="a0"/>
    <w:uiPriority w:val="9"/>
    <w:semiHidden/>
    <w:rsid w:val="00C67C7C"/>
  </w:style>
  <w:style w:type="character" w:customStyle="1" w:styleId="90">
    <w:name w:val="見出し 9 (文字)"/>
    <w:basedOn w:val="a0"/>
    <w:uiPriority w:val="9"/>
    <w:semiHidden/>
    <w:rsid w:val="00C67C7C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C67C7C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C67C7C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C67C7C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C67C7C"/>
  </w:style>
  <w:style w:type="character" w:customStyle="1" w:styleId="af0">
    <w:name w:val="書式なし (文字)"/>
    <w:basedOn w:val="a0"/>
    <w:uiPriority w:val="99"/>
    <w:semiHidden/>
    <w:rsid w:val="00C67C7C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C67C7C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C67C7C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C67C7C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C67C7C"/>
  </w:style>
  <w:style w:type="character" w:customStyle="1" w:styleId="81">
    <w:name w:val="見出し 8 (文字)1"/>
    <w:basedOn w:val="a0"/>
    <w:link w:val="8"/>
    <w:uiPriority w:val="9"/>
    <w:semiHidden/>
    <w:rsid w:val="00C67C7C"/>
  </w:style>
  <w:style w:type="character" w:customStyle="1" w:styleId="91">
    <w:name w:val="見出し 9 (文字)1"/>
    <w:basedOn w:val="a0"/>
    <w:link w:val="9"/>
    <w:uiPriority w:val="9"/>
    <w:semiHidden/>
    <w:rsid w:val="00C67C7C"/>
  </w:style>
  <w:style w:type="paragraph" w:styleId="af1">
    <w:name w:val="Body Text"/>
    <w:basedOn w:val="a"/>
    <w:link w:val="14"/>
    <w:uiPriority w:val="99"/>
    <w:semiHidden/>
    <w:unhideWhenUsed/>
    <w:rsid w:val="00C67C7C"/>
  </w:style>
  <w:style w:type="character" w:customStyle="1" w:styleId="af2">
    <w:name w:val="吹き出し (文字)"/>
    <w:basedOn w:val="a0"/>
    <w:uiPriority w:val="99"/>
    <w:semiHidden/>
    <w:rsid w:val="00C6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C67C7C"/>
  </w:style>
  <w:style w:type="character" w:customStyle="1" w:styleId="af4">
    <w:name w:val="日付 (文字)"/>
    <w:basedOn w:val="a0"/>
    <w:uiPriority w:val="99"/>
    <w:semiHidden/>
    <w:rsid w:val="00C67C7C"/>
  </w:style>
  <w:style w:type="character" w:customStyle="1" w:styleId="af5">
    <w:name w:val="表題 (文字)"/>
    <w:basedOn w:val="a0"/>
    <w:uiPriority w:val="10"/>
    <w:rsid w:val="00C67C7C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C67C7C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C67C7C"/>
  </w:style>
  <w:style w:type="character" w:customStyle="1" w:styleId="af8">
    <w:name w:val="本文 (文字)"/>
    <w:basedOn w:val="a0"/>
    <w:uiPriority w:val="99"/>
    <w:semiHidden/>
    <w:rsid w:val="00C67C7C"/>
  </w:style>
  <w:style w:type="character" w:customStyle="1" w:styleId="23">
    <w:name w:val="本文 2 (文字)"/>
    <w:basedOn w:val="a0"/>
    <w:uiPriority w:val="99"/>
    <w:semiHidden/>
    <w:rsid w:val="00C67C7C"/>
  </w:style>
  <w:style w:type="character" w:customStyle="1" w:styleId="32">
    <w:name w:val="本文 3 (文字)"/>
    <w:basedOn w:val="a0"/>
    <w:uiPriority w:val="99"/>
    <w:semiHidden/>
    <w:rsid w:val="00C67C7C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C67C7C"/>
  </w:style>
  <w:style w:type="character" w:customStyle="1" w:styleId="24">
    <w:name w:val="本文インデント 2 (文字)"/>
    <w:basedOn w:val="a0"/>
    <w:uiPriority w:val="99"/>
    <w:semiHidden/>
    <w:rsid w:val="00C67C7C"/>
  </w:style>
  <w:style w:type="character" w:customStyle="1" w:styleId="33">
    <w:name w:val="本文インデント 3 (文字)"/>
    <w:basedOn w:val="a0"/>
    <w:uiPriority w:val="99"/>
    <w:semiHidden/>
    <w:rsid w:val="00C67C7C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C67C7C"/>
  </w:style>
  <w:style w:type="paragraph" w:styleId="afa">
    <w:name w:val="Body Text Indent"/>
    <w:basedOn w:val="a"/>
    <w:link w:val="15"/>
    <w:uiPriority w:val="99"/>
    <w:semiHidden/>
    <w:unhideWhenUsed/>
    <w:rsid w:val="00C67C7C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C67C7C"/>
  </w:style>
  <w:style w:type="character" w:customStyle="1" w:styleId="15">
    <w:name w:val="本文インデント (文字)1"/>
    <w:basedOn w:val="a0"/>
    <w:link w:val="afa"/>
    <w:uiPriority w:val="99"/>
    <w:semiHidden/>
    <w:rsid w:val="00C67C7C"/>
  </w:style>
  <w:style w:type="character" w:customStyle="1" w:styleId="25">
    <w:name w:val="本文字下げ 2 (文字)"/>
    <w:basedOn w:val="15"/>
    <w:uiPriority w:val="99"/>
    <w:semiHidden/>
    <w:rsid w:val="00C67C7C"/>
  </w:style>
  <w:style w:type="paragraph" w:styleId="afc">
    <w:name w:val="header"/>
    <w:basedOn w:val="a"/>
    <w:link w:val="16"/>
    <w:uiPriority w:val="99"/>
    <w:unhideWhenUsed/>
    <w:rsid w:val="0051142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51142F"/>
  </w:style>
  <w:style w:type="paragraph" w:styleId="afd">
    <w:name w:val="footer"/>
    <w:basedOn w:val="a"/>
    <w:link w:val="17"/>
    <w:uiPriority w:val="99"/>
    <w:unhideWhenUsed/>
    <w:rsid w:val="0051142F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51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7</cp:revision>
  <dcterms:created xsi:type="dcterms:W3CDTF">2025-04-20T00:38:00Z</dcterms:created>
  <dcterms:modified xsi:type="dcterms:W3CDTF">2025-05-14T06:32:00Z</dcterms:modified>
</cp:coreProperties>
</file>